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08" w:rsidRPr="00981DFF" w:rsidRDefault="00700C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1DFF">
        <w:rPr>
          <w:rFonts w:ascii="Times New Roman" w:hAnsi="Times New Roman" w:cs="Times New Roman"/>
          <w:b/>
          <w:sz w:val="24"/>
          <w:szCs w:val="24"/>
        </w:rPr>
        <w:t>PRÁZDNINOVÝ PROVOZ V MATEŘSKÉ ŠKOLE</w:t>
      </w:r>
    </w:p>
    <w:p w:rsidR="00700CEB" w:rsidRPr="00981DFF" w:rsidRDefault="00700CEB" w:rsidP="00700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CEB" w:rsidRPr="00981DFF" w:rsidRDefault="00700CEB" w:rsidP="00981DFF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DFF">
        <w:rPr>
          <w:rFonts w:ascii="Times New Roman" w:hAnsi="Times New Roman" w:cs="Times New Roman"/>
          <w:sz w:val="24"/>
          <w:szCs w:val="24"/>
        </w:rPr>
        <w:t xml:space="preserve">Z důvodu rekonstrukce budovy </w:t>
      </w:r>
      <w:r w:rsidR="00981DFF" w:rsidRPr="00981DFF">
        <w:rPr>
          <w:rFonts w:ascii="Times New Roman" w:hAnsi="Times New Roman" w:cs="Times New Roman"/>
          <w:sz w:val="24"/>
          <w:szCs w:val="24"/>
        </w:rPr>
        <w:t xml:space="preserve">a nové výstavby </w:t>
      </w:r>
      <w:r w:rsidRPr="00981DFF">
        <w:rPr>
          <w:rFonts w:ascii="Times New Roman" w:hAnsi="Times New Roman" w:cs="Times New Roman"/>
          <w:sz w:val="24"/>
          <w:szCs w:val="24"/>
        </w:rPr>
        <w:t xml:space="preserve">mateřské školy bude prázdninový provoz v MŠ </w:t>
      </w:r>
      <w:r w:rsidRPr="00981DFF">
        <w:rPr>
          <w:rFonts w:ascii="Times New Roman" w:hAnsi="Times New Roman" w:cs="Times New Roman"/>
          <w:b/>
          <w:i/>
          <w:sz w:val="24"/>
          <w:szCs w:val="24"/>
        </w:rPr>
        <w:t>pouze od 2</w:t>
      </w:r>
      <w:r w:rsidR="00981DFF" w:rsidRPr="00981DF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81DFF">
        <w:rPr>
          <w:rFonts w:ascii="Times New Roman" w:hAnsi="Times New Roman" w:cs="Times New Roman"/>
          <w:b/>
          <w:i/>
          <w:sz w:val="24"/>
          <w:szCs w:val="24"/>
        </w:rPr>
        <w:t>.srpna do 31.srpna 202</w:t>
      </w:r>
      <w:r w:rsidR="00981DFF" w:rsidRPr="00981DF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81DF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00CEB" w:rsidRPr="00981DFF" w:rsidRDefault="00700CEB" w:rsidP="00700CE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00CEB" w:rsidRPr="00981DFF" w:rsidRDefault="00700CEB" w:rsidP="00700CEB">
      <w:pPr>
        <w:pStyle w:val="Bezmezer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1D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Závazné přihlášky prosím písemně doručte do MŠ do </w:t>
      </w:r>
      <w:r w:rsidR="00981DFF" w:rsidRPr="00981DFF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981DFF">
        <w:rPr>
          <w:rFonts w:ascii="Times New Roman" w:hAnsi="Times New Roman" w:cs="Times New Roman"/>
          <w:b/>
          <w:color w:val="FF0000"/>
          <w:sz w:val="24"/>
          <w:szCs w:val="24"/>
        </w:rPr>
        <w:t>. června 202</w:t>
      </w:r>
      <w:r w:rsidR="00981DFF" w:rsidRPr="00981DF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981DF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700CEB" w:rsidRPr="00981DFF" w:rsidRDefault="00700CEB" w:rsidP="00700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CEB" w:rsidRPr="00981DFF" w:rsidRDefault="00981DFF" w:rsidP="00700C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81DFF">
        <w:rPr>
          <w:rFonts w:ascii="Times New Roman" w:hAnsi="Times New Roman" w:cs="Times New Roman"/>
          <w:sz w:val="24"/>
          <w:szCs w:val="24"/>
        </w:rPr>
        <w:t>Mgr. Josefa Omelková</w:t>
      </w:r>
    </w:p>
    <w:p w:rsidR="00981DFF" w:rsidRPr="00981DFF" w:rsidRDefault="00981DFF" w:rsidP="00700C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81DFF">
        <w:rPr>
          <w:rFonts w:ascii="Times New Roman" w:hAnsi="Times New Roman" w:cs="Times New Roman"/>
          <w:sz w:val="24"/>
          <w:szCs w:val="24"/>
        </w:rPr>
        <w:t>ředitelka školy</w:t>
      </w:r>
    </w:p>
    <w:p w:rsidR="00700CEB" w:rsidRPr="00981DFF" w:rsidRDefault="00700CEB" w:rsidP="00700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CEB" w:rsidRDefault="00700CEB" w:rsidP="00700C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CEB" w:rsidRDefault="00700CEB"/>
    <w:sectPr w:rsidR="00700CEB" w:rsidSect="004025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93A09"/>
    <w:multiLevelType w:val="hybridMultilevel"/>
    <w:tmpl w:val="AF4A34EE"/>
    <w:lvl w:ilvl="0" w:tplc="452AEBCC">
      <w:start w:val="6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EB"/>
    <w:rsid w:val="002B2E08"/>
    <w:rsid w:val="0040256A"/>
    <w:rsid w:val="00700CEB"/>
    <w:rsid w:val="009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34F9"/>
  <w15:chartTrackingRefBased/>
  <w15:docId w15:val="{67ED741E-ABB6-485F-A7A0-468D1451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 Omelková</dc:creator>
  <cp:keywords/>
  <dc:description/>
  <cp:lastModifiedBy>Josefa Omelková</cp:lastModifiedBy>
  <cp:revision>2</cp:revision>
  <cp:lastPrinted>2022-04-29T06:39:00Z</cp:lastPrinted>
  <dcterms:created xsi:type="dcterms:W3CDTF">2022-04-29T06:40:00Z</dcterms:created>
  <dcterms:modified xsi:type="dcterms:W3CDTF">2022-04-29T06:40:00Z</dcterms:modified>
</cp:coreProperties>
</file>